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98" w:rsidRDefault="00BA6598" w:rsidP="00BA65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</w:pPr>
      <w:proofErr w:type="gramStart"/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1.2 заверенные копии диплома о высшем образовании</w:t>
      </w:r>
      <w:r w:rsidRPr="00BA65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2.2 заверенные копии кандидата и 2 заверенные копии доктора наук, доцента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 xml:space="preserve"> (профессор)</w:t>
      </w:r>
      <w:r w:rsidRPr="00BA65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 xml:space="preserve">3.2 заверенные копии </w:t>
      </w:r>
      <w:proofErr w:type="spellStart"/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свид-ва</w:t>
      </w:r>
      <w:proofErr w:type="spellEnd"/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 xml:space="preserve"> о браке при смене фамилии</w:t>
      </w:r>
      <w:r w:rsidRPr="00BA65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 xml:space="preserve">4.2 справки о педагогической </w:t>
      </w:r>
      <w:proofErr w:type="spellStart"/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деят-ти</w:t>
      </w:r>
      <w:proofErr w:type="spellEnd"/>
      <w:r w:rsidRPr="00BA65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5.2 копии каждого приказа о назначении в должности</w:t>
      </w:r>
      <w:r w:rsidRPr="00BA65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6.2 заверенные копии трудовой книжки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 xml:space="preserve"> иди СТД-Р (совместители)</w:t>
      </w:r>
      <w:r w:rsidRPr="00BA65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7.2 списка публикаций</w:t>
      </w:r>
      <w:r w:rsidRPr="00BA65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8.2 списка лиц, у которых были руководителем/научным</w:t>
      </w:r>
      <w:proofErr w:type="gramEnd"/>
      <w:r w:rsidRPr="00BA6598"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 xml:space="preserve"> консультантом</w:t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 xml:space="preserve"> (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профессоп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)</w:t>
      </w:r>
      <w:r w:rsidRPr="00BA6598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 xml:space="preserve">9.2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подписанных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 xml:space="preserve"> согласия</w:t>
      </w:r>
    </w:p>
    <w:p w:rsidR="00BA6598" w:rsidRDefault="00BA6598" w:rsidP="00BA65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10.слайд и титул</w:t>
      </w:r>
    </w:p>
    <w:p w:rsidR="002717A9" w:rsidRPr="00BA6598" w:rsidRDefault="002717A9" w:rsidP="00BA65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shd w:val="clear" w:color="auto" w:fill="EEFFDE"/>
          <w:lang w:eastAsia="ru-RU"/>
        </w:rPr>
        <w:t>11. Выписка из заседания кафедры о выдвижении и характеристика</w:t>
      </w:r>
      <w:bookmarkStart w:id="0" w:name="_GoBack"/>
      <w:bookmarkEnd w:id="0"/>
    </w:p>
    <w:p w:rsidR="00E6308B" w:rsidRDefault="00E6308B"/>
    <w:sectPr w:rsidR="00E6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B06"/>
    <w:multiLevelType w:val="multilevel"/>
    <w:tmpl w:val="11C03C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22"/>
    <w:rsid w:val="001D1B22"/>
    <w:rsid w:val="002717A9"/>
    <w:rsid w:val="00BA6598"/>
    <w:rsid w:val="00E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</dc:creator>
  <cp:keywords/>
  <dc:description/>
  <cp:lastModifiedBy>PGA</cp:lastModifiedBy>
  <cp:revision>3</cp:revision>
  <dcterms:created xsi:type="dcterms:W3CDTF">2025-02-06T11:29:00Z</dcterms:created>
  <dcterms:modified xsi:type="dcterms:W3CDTF">2025-02-06T12:20:00Z</dcterms:modified>
</cp:coreProperties>
</file>